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923816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7A2F85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7A2F85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D36275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78053F">
        <w:rPr>
          <w:rFonts w:ascii="Times New Roman" w:hAnsi="Times New Roman" w:cs="Times New Roman"/>
          <w:b/>
          <w:bCs/>
          <w:sz w:val="32"/>
          <w:szCs w:val="32"/>
        </w:rPr>
        <w:t>49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</w:t>
      </w:r>
    </w:p>
    <w:p w:rsidR="000B64BB" w:rsidRPr="000B64BB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</w:t>
      </w:r>
      <w:r w:rsidR="0078053F">
        <w:rPr>
          <w:rFonts w:ascii="Times New Roman" w:hAnsi="Times New Roman" w:cs="Times New Roman"/>
          <w:b/>
          <w:bCs/>
          <w:sz w:val="24"/>
          <w:szCs w:val="32"/>
        </w:rPr>
        <w:t>Е</w:t>
      </w:r>
      <w:r w:rsidR="007A2F85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78053F">
        <w:rPr>
          <w:rFonts w:ascii="Times New Roman" w:hAnsi="Times New Roman" w:cs="Times New Roman"/>
          <w:b/>
          <w:bCs/>
          <w:sz w:val="24"/>
          <w:szCs w:val="32"/>
        </w:rPr>
        <w:t>ПОЛИКЛИНИЧЕСКАЯ ТЕРАПИЯ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</w:t>
      </w:r>
      <w:r w:rsidR="0078053F">
        <w:rPr>
          <w:rFonts w:ascii="Times New Roman" w:hAnsi="Times New Roman" w:cs="Times New Roman"/>
          <w:sz w:val="28"/>
          <w:szCs w:val="28"/>
        </w:rPr>
        <w:t>, ИНТЕРНОВ, ОРДИНАТОРОВ</w:t>
      </w:r>
    </w:p>
    <w:p w:rsidR="00D36275" w:rsidRPr="009E7CBD" w:rsidRDefault="0078053F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D36275" w:rsidRPr="009E7CBD">
        <w:rPr>
          <w:rFonts w:ascii="Times New Roman" w:hAnsi="Times New Roman" w:cs="Times New Roman"/>
          <w:sz w:val="32"/>
          <w:szCs w:val="32"/>
        </w:rPr>
        <w:t xml:space="preserve"> специальност</w:t>
      </w:r>
      <w:r>
        <w:rPr>
          <w:rFonts w:ascii="Times New Roman" w:hAnsi="Times New Roman" w:cs="Times New Roman"/>
          <w:sz w:val="32"/>
          <w:szCs w:val="32"/>
        </w:rPr>
        <w:t>и</w:t>
      </w:r>
      <w:r w:rsidR="007A2F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«Лечебное дело»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7A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78053F">
        <w:rPr>
          <w:rFonts w:ascii="Times New Roman" w:hAnsi="Times New Roman" w:cs="Times New Roman"/>
          <w:sz w:val="28"/>
          <w:szCs w:val="28"/>
        </w:rPr>
        <w:t>поликлинической терапии</w:t>
      </w:r>
      <w:r w:rsidR="007A2F85"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78053F">
        <w:rPr>
          <w:rFonts w:ascii="Times New Roman" w:hAnsi="Times New Roman" w:cs="Times New Roman"/>
          <w:sz w:val="28"/>
          <w:szCs w:val="28"/>
        </w:rPr>
        <w:t>получения знаний и умений по вопросам организации и функциональных обязанностей участкового врача</w:t>
      </w:r>
      <w:r w:rsidR="007A2F85">
        <w:rPr>
          <w:rFonts w:ascii="Times New Roman" w:hAnsi="Times New Roman" w:cs="Times New Roman"/>
          <w:sz w:val="28"/>
          <w:szCs w:val="28"/>
        </w:rPr>
        <w:t>-</w:t>
      </w:r>
      <w:r w:rsidR="0078053F">
        <w:rPr>
          <w:rFonts w:ascii="Times New Roman" w:hAnsi="Times New Roman" w:cs="Times New Roman"/>
          <w:sz w:val="28"/>
          <w:szCs w:val="28"/>
        </w:rPr>
        <w:t xml:space="preserve">терапевта, особенностей диагностики и лечения в амбулаторных условиях наиболее распространенных заболеваний, экспертизы нетрудоспособности, диспансеризации, навыков оформления </w:t>
      </w:r>
      <w:proofErr w:type="gramStart"/>
      <w:r w:rsidR="000739E4">
        <w:rPr>
          <w:rFonts w:ascii="Times New Roman" w:hAnsi="Times New Roman" w:cs="Times New Roman"/>
          <w:sz w:val="28"/>
          <w:szCs w:val="28"/>
        </w:rPr>
        <w:t>учетно- отчетных</w:t>
      </w:r>
      <w:proofErr w:type="gramEnd"/>
      <w:r w:rsidR="000739E4">
        <w:rPr>
          <w:rFonts w:ascii="Times New Roman" w:hAnsi="Times New Roman" w:cs="Times New Roman"/>
          <w:sz w:val="28"/>
          <w:szCs w:val="28"/>
        </w:rPr>
        <w:t xml:space="preserve"> форм в поликлинике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7A2F85"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самостоятельная работа студентов под руководством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4D61E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г. Чита, ул. </w:t>
      </w:r>
      <w:proofErr w:type="spellStart"/>
      <w:r w:rsidR="004D61E7">
        <w:rPr>
          <w:rFonts w:ascii="Times New Roman" w:hAnsi="Times New Roman" w:cs="Times New Roman"/>
          <w:sz w:val="28"/>
          <w:szCs w:val="28"/>
        </w:rPr>
        <w:t>Богомягкова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61E7">
        <w:rPr>
          <w:rFonts w:ascii="Times New Roman" w:hAnsi="Times New Roman" w:cs="Times New Roman"/>
          <w:sz w:val="28"/>
          <w:szCs w:val="28"/>
        </w:rPr>
        <w:t>121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4D61E7">
        <w:rPr>
          <w:rFonts w:ascii="Times New Roman" w:hAnsi="Times New Roman" w:cs="Times New Roman"/>
          <w:sz w:val="28"/>
          <w:szCs w:val="28"/>
        </w:rPr>
        <w:t>поликлинической терапии с курсом медицинской реабилитации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4D61E7">
        <w:rPr>
          <w:rFonts w:ascii="Times New Roman" w:hAnsi="Times New Roman" w:cs="Times New Roman"/>
          <w:sz w:val="28"/>
          <w:szCs w:val="28"/>
          <w:u w:val="single"/>
        </w:rPr>
        <w:t>19,3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  <w:r w:rsidR="004D61E7">
        <w:rPr>
          <w:rFonts w:ascii="Times New Roman" w:hAnsi="Times New Roman" w:cs="Times New Roman"/>
          <w:bCs/>
          <w:sz w:val="28"/>
          <w:szCs w:val="28"/>
        </w:rPr>
        <w:t>ноутбук</w:t>
      </w:r>
      <w:r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6275" w:rsidRPr="007A2F85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7A2F85" w:rsidRPr="000F3DB7" w:rsidRDefault="007A2F85" w:rsidP="007A2F8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7A2F85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 w:rsidTr="007A2F85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792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792FB3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792FB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817" w:type="dxa"/>
          </w:tcPr>
          <w:p w:rsidR="00D36275" w:rsidRPr="00785EF9" w:rsidRDefault="00441021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 w:rsidTr="007A2F85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5303E1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 w:rsidTr="007A2F85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DB7" w:rsidRPr="00785EF9" w:rsidTr="007A2F85">
        <w:trPr>
          <w:trHeight w:val="329"/>
        </w:trPr>
        <w:tc>
          <w:tcPr>
            <w:tcW w:w="1095" w:type="dxa"/>
          </w:tcPr>
          <w:p w:rsidR="000F3DB7" w:rsidRPr="00785EF9" w:rsidRDefault="005303E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 w:rsidTr="007A2F85">
        <w:tc>
          <w:tcPr>
            <w:tcW w:w="1095" w:type="dxa"/>
          </w:tcPr>
          <w:p w:rsidR="000F3DB7" w:rsidRPr="00785EF9" w:rsidRDefault="005303E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Экран для мультимедиа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7A2F85">
        <w:tc>
          <w:tcPr>
            <w:tcW w:w="1095" w:type="dxa"/>
          </w:tcPr>
          <w:p w:rsidR="000F3DB7" w:rsidRPr="00785EF9" w:rsidRDefault="005303E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="008608E1"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7A2F85">
        <w:tc>
          <w:tcPr>
            <w:tcW w:w="1095" w:type="dxa"/>
          </w:tcPr>
          <w:p w:rsidR="000F3DB7" w:rsidRPr="00785EF9" w:rsidRDefault="005303E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5303E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17" w:type="dxa"/>
          </w:tcPr>
          <w:p w:rsidR="000F3DB7" w:rsidRPr="00785EF9" w:rsidRDefault="000F3DB7" w:rsidP="00530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_(</w:t>
      </w:r>
      <w:bookmarkStart w:id="0" w:name="_GoBack"/>
      <w:r w:rsidR="005303E1">
        <w:rPr>
          <w:rFonts w:ascii="Times New Roman" w:hAnsi="Times New Roman" w:cs="Times New Roman"/>
          <w:sz w:val="28"/>
          <w:szCs w:val="28"/>
        </w:rPr>
        <w:t>Морозова Е.И.</w:t>
      </w:r>
      <w:r w:rsidR="00666F51">
        <w:rPr>
          <w:rFonts w:ascii="Times New Roman" w:hAnsi="Times New Roman" w:cs="Times New Roman"/>
          <w:sz w:val="28"/>
          <w:szCs w:val="28"/>
        </w:rPr>
        <w:t xml:space="preserve">, </w:t>
      </w:r>
      <w:r w:rsidR="005303E1">
        <w:rPr>
          <w:rFonts w:ascii="Times New Roman" w:hAnsi="Times New Roman" w:cs="Times New Roman"/>
          <w:sz w:val="28"/>
          <w:szCs w:val="28"/>
        </w:rPr>
        <w:t>ассистент</w:t>
      </w:r>
      <w:r w:rsidR="00666F51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5303E1">
        <w:rPr>
          <w:rFonts w:ascii="Times New Roman" w:hAnsi="Times New Roman" w:cs="Times New Roman"/>
          <w:sz w:val="28"/>
          <w:szCs w:val="28"/>
        </w:rPr>
        <w:t>ы</w:t>
      </w:r>
      <w:r w:rsidR="007A2F85">
        <w:rPr>
          <w:rFonts w:ascii="Times New Roman" w:hAnsi="Times New Roman" w:cs="Times New Roman"/>
          <w:sz w:val="28"/>
          <w:szCs w:val="28"/>
        </w:rPr>
        <w:t xml:space="preserve"> </w:t>
      </w:r>
      <w:r w:rsidR="005303E1">
        <w:rPr>
          <w:rFonts w:ascii="Times New Roman" w:hAnsi="Times New Roman" w:cs="Times New Roman"/>
          <w:sz w:val="28"/>
          <w:szCs w:val="28"/>
        </w:rPr>
        <w:t>поликлинической терапии с курсом медицинской реабилитации</w:t>
      </w:r>
      <w:bookmarkEnd w:id="0"/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739E4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E0E95"/>
    <w:rsid w:val="00352C94"/>
    <w:rsid w:val="00367D18"/>
    <w:rsid w:val="00374FF0"/>
    <w:rsid w:val="003B3F3C"/>
    <w:rsid w:val="00441021"/>
    <w:rsid w:val="00447A15"/>
    <w:rsid w:val="00497D50"/>
    <w:rsid w:val="004D61E7"/>
    <w:rsid w:val="004F7592"/>
    <w:rsid w:val="00516D93"/>
    <w:rsid w:val="00520F09"/>
    <w:rsid w:val="005222BC"/>
    <w:rsid w:val="005303E1"/>
    <w:rsid w:val="00566BA7"/>
    <w:rsid w:val="0061503C"/>
    <w:rsid w:val="00636C90"/>
    <w:rsid w:val="006404CC"/>
    <w:rsid w:val="00665613"/>
    <w:rsid w:val="00666F51"/>
    <w:rsid w:val="00697D11"/>
    <w:rsid w:val="00711907"/>
    <w:rsid w:val="007649C0"/>
    <w:rsid w:val="0078053F"/>
    <w:rsid w:val="00785EF9"/>
    <w:rsid w:val="00792FB3"/>
    <w:rsid w:val="007A2A8C"/>
    <w:rsid w:val="007A2F85"/>
    <w:rsid w:val="007A69AC"/>
    <w:rsid w:val="007E4B03"/>
    <w:rsid w:val="007E50FD"/>
    <w:rsid w:val="00824A85"/>
    <w:rsid w:val="008608E1"/>
    <w:rsid w:val="00861EF8"/>
    <w:rsid w:val="00877050"/>
    <w:rsid w:val="008B44F6"/>
    <w:rsid w:val="008D011C"/>
    <w:rsid w:val="00910FE9"/>
    <w:rsid w:val="00923816"/>
    <w:rsid w:val="009727DE"/>
    <w:rsid w:val="0099555E"/>
    <w:rsid w:val="009D0B07"/>
    <w:rsid w:val="009D50AF"/>
    <w:rsid w:val="009E7CBD"/>
    <w:rsid w:val="00A57410"/>
    <w:rsid w:val="00A96231"/>
    <w:rsid w:val="00AE07DA"/>
    <w:rsid w:val="00B351CC"/>
    <w:rsid w:val="00B635A2"/>
    <w:rsid w:val="00BE188D"/>
    <w:rsid w:val="00BF479C"/>
    <w:rsid w:val="00CB5F9F"/>
    <w:rsid w:val="00D07662"/>
    <w:rsid w:val="00D344B8"/>
    <w:rsid w:val="00D36275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3</cp:revision>
  <cp:lastPrinted>2014-10-01T04:17:00Z</cp:lastPrinted>
  <dcterms:created xsi:type="dcterms:W3CDTF">2014-10-14T00:37:00Z</dcterms:created>
  <dcterms:modified xsi:type="dcterms:W3CDTF">2014-10-14T08:08:00Z</dcterms:modified>
</cp:coreProperties>
</file>